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E2" w:rsidRPr="00DC19AE" w:rsidRDefault="007B7CE2" w:rsidP="000A503B">
      <w:pPr>
        <w:spacing w:line="400" w:lineRule="exact"/>
        <w:rPr>
          <w:sz w:val="28"/>
          <w:szCs w:val="28"/>
        </w:rPr>
      </w:pPr>
    </w:p>
    <w:p w:rsidR="000A503B" w:rsidRPr="00DC19AE" w:rsidRDefault="000A503B" w:rsidP="000A503B">
      <w:pPr>
        <w:spacing w:line="400" w:lineRule="exact"/>
        <w:rPr>
          <w:sz w:val="24"/>
        </w:rPr>
      </w:pPr>
      <w:bookmarkStart w:id="0" w:name="_GoBack"/>
      <w:r w:rsidRPr="00DC19AE">
        <w:rPr>
          <w:sz w:val="24"/>
        </w:rPr>
        <w:t>附</w:t>
      </w:r>
      <w:r w:rsidRPr="00DC19AE">
        <w:rPr>
          <w:sz w:val="24"/>
        </w:rPr>
        <w:t>1</w:t>
      </w:r>
      <w:r w:rsidRPr="00DC19AE">
        <w:rPr>
          <w:sz w:val="24"/>
        </w:rPr>
        <w:t>：项目清单</w:t>
      </w:r>
    </w:p>
    <w:tbl>
      <w:tblPr>
        <w:tblpPr w:leftFromText="180" w:rightFromText="180" w:vertAnchor="text" w:horzAnchor="page" w:tblpX="1849" w:tblpY="211"/>
        <w:tblOverlap w:val="never"/>
        <w:tblW w:w="8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74"/>
        <w:gridCol w:w="1378"/>
        <w:gridCol w:w="1560"/>
        <w:gridCol w:w="1562"/>
      </w:tblGrid>
      <w:tr w:rsidR="00FD4843" w:rsidRPr="00DC19AE" w:rsidTr="00504DA5">
        <w:trPr>
          <w:trHeight w:val="340"/>
        </w:trPr>
        <w:tc>
          <w:tcPr>
            <w:tcW w:w="959" w:type="dxa"/>
            <w:vAlign w:val="center"/>
          </w:tcPr>
          <w:bookmarkEnd w:id="0"/>
          <w:p w:rsidR="00FD4843" w:rsidRPr="00DC19AE" w:rsidRDefault="00FD4843" w:rsidP="00504DA5">
            <w:pPr>
              <w:jc w:val="center"/>
              <w:rPr>
                <w:b/>
              </w:rPr>
            </w:pPr>
            <w:proofErr w:type="gramStart"/>
            <w:r w:rsidRPr="00DC19AE">
              <w:rPr>
                <w:b/>
              </w:rPr>
              <w:t>包号</w:t>
            </w:r>
            <w:proofErr w:type="gramEnd"/>
          </w:p>
        </w:tc>
        <w:tc>
          <w:tcPr>
            <w:tcW w:w="2874" w:type="dxa"/>
            <w:vAlign w:val="center"/>
          </w:tcPr>
          <w:p w:rsidR="00FD4843" w:rsidRPr="00DC19AE" w:rsidRDefault="00FD4843" w:rsidP="00504DA5">
            <w:pPr>
              <w:jc w:val="center"/>
              <w:rPr>
                <w:b/>
              </w:rPr>
            </w:pPr>
            <w:r w:rsidRPr="00DC19AE">
              <w:rPr>
                <w:b/>
              </w:rPr>
              <w:t>设备分类</w:t>
            </w:r>
          </w:p>
        </w:tc>
        <w:tc>
          <w:tcPr>
            <w:tcW w:w="1378" w:type="dxa"/>
            <w:vAlign w:val="center"/>
          </w:tcPr>
          <w:p w:rsidR="00FD4843" w:rsidRPr="00DC19AE" w:rsidRDefault="00FD4843" w:rsidP="00504DA5">
            <w:pPr>
              <w:spacing w:line="260" w:lineRule="exact"/>
              <w:jc w:val="center"/>
              <w:rPr>
                <w:b/>
              </w:rPr>
            </w:pPr>
            <w:r w:rsidRPr="00DC19AE">
              <w:rPr>
                <w:b/>
              </w:rPr>
              <w:t>采购数量</w:t>
            </w:r>
          </w:p>
          <w:p w:rsidR="00FD4843" w:rsidRPr="00DC19AE" w:rsidRDefault="00FD4843" w:rsidP="00504DA5">
            <w:pPr>
              <w:spacing w:line="260" w:lineRule="exact"/>
              <w:jc w:val="center"/>
              <w:rPr>
                <w:b/>
              </w:rPr>
            </w:pPr>
            <w:r w:rsidRPr="00DC19AE">
              <w:rPr>
                <w:b/>
              </w:rPr>
              <w:t>（台</w:t>
            </w:r>
            <w:r w:rsidRPr="00DC19AE">
              <w:rPr>
                <w:b/>
              </w:rPr>
              <w:t>/</w:t>
            </w:r>
            <w:r w:rsidRPr="00DC19AE">
              <w:rPr>
                <w:b/>
              </w:rPr>
              <w:t>套）</w:t>
            </w:r>
          </w:p>
        </w:tc>
        <w:tc>
          <w:tcPr>
            <w:tcW w:w="1560" w:type="dxa"/>
            <w:vAlign w:val="center"/>
          </w:tcPr>
          <w:p w:rsidR="00FD4843" w:rsidRPr="00DC19AE" w:rsidRDefault="00FD4843" w:rsidP="00504DA5">
            <w:pPr>
              <w:spacing w:line="260" w:lineRule="exact"/>
              <w:jc w:val="center"/>
              <w:rPr>
                <w:b/>
              </w:rPr>
            </w:pPr>
            <w:r w:rsidRPr="00DC19AE">
              <w:rPr>
                <w:b/>
              </w:rPr>
              <w:t>投资预算</w:t>
            </w:r>
          </w:p>
          <w:p w:rsidR="00FD4843" w:rsidRPr="00DC19AE" w:rsidRDefault="00FD4843" w:rsidP="00504DA5">
            <w:pPr>
              <w:spacing w:line="260" w:lineRule="exact"/>
              <w:jc w:val="center"/>
              <w:rPr>
                <w:b/>
              </w:rPr>
            </w:pPr>
            <w:r w:rsidRPr="00DC19AE">
              <w:rPr>
                <w:b/>
              </w:rPr>
              <w:t>（万元）</w:t>
            </w:r>
          </w:p>
        </w:tc>
        <w:tc>
          <w:tcPr>
            <w:tcW w:w="1562" w:type="dxa"/>
            <w:vAlign w:val="center"/>
          </w:tcPr>
          <w:p w:rsidR="00FD4843" w:rsidRPr="00DC19AE" w:rsidRDefault="00FD4843" w:rsidP="00504DA5">
            <w:pPr>
              <w:jc w:val="center"/>
              <w:rPr>
                <w:b/>
              </w:rPr>
            </w:pPr>
            <w:r w:rsidRPr="00DC19AE">
              <w:rPr>
                <w:b/>
              </w:rPr>
              <w:t>备注</w:t>
            </w:r>
          </w:p>
        </w:tc>
      </w:tr>
      <w:tr w:rsidR="00FD4843" w:rsidRPr="00DC19AE" w:rsidTr="00504DA5">
        <w:trPr>
          <w:trHeight w:val="340"/>
        </w:trPr>
        <w:tc>
          <w:tcPr>
            <w:tcW w:w="959" w:type="dxa"/>
            <w:vAlign w:val="center"/>
          </w:tcPr>
          <w:p w:rsidR="00FD4843" w:rsidRPr="00DC19AE" w:rsidRDefault="00FD4843" w:rsidP="008A4482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 w:rsidRPr="00DC19AE">
              <w:rPr>
                <w:rFonts w:eastAsiaTheme="minorEastAsia"/>
                <w:szCs w:val="21"/>
              </w:rPr>
              <w:t>0</w:t>
            </w:r>
            <w:r w:rsidR="008A4482" w:rsidRPr="00DC19AE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2874" w:type="dxa"/>
            <w:vAlign w:val="center"/>
          </w:tcPr>
          <w:p w:rsidR="00FD4843" w:rsidRPr="00DC19AE" w:rsidRDefault="00FD4843" w:rsidP="00FD484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DC19AE">
              <w:rPr>
                <w:rFonts w:hAnsi="DengXian"/>
                <w:kern w:val="0"/>
                <w:szCs w:val="21"/>
              </w:rPr>
              <w:t>选冶辅助设备</w:t>
            </w:r>
          </w:p>
        </w:tc>
        <w:tc>
          <w:tcPr>
            <w:tcW w:w="1378" w:type="dxa"/>
            <w:vAlign w:val="center"/>
          </w:tcPr>
          <w:p w:rsidR="00FD4843" w:rsidRPr="00DC19AE" w:rsidRDefault="00FD4843" w:rsidP="00FD4843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DC19AE">
              <w:rPr>
                <w:rFonts w:eastAsiaTheme="minorEastAsia"/>
                <w:kern w:val="0"/>
                <w:szCs w:val="21"/>
              </w:rPr>
              <w:t>65</w:t>
            </w:r>
          </w:p>
        </w:tc>
        <w:tc>
          <w:tcPr>
            <w:tcW w:w="1560" w:type="dxa"/>
            <w:vAlign w:val="center"/>
          </w:tcPr>
          <w:p w:rsidR="00FD4843" w:rsidRPr="00DC19AE" w:rsidRDefault="000A2FFC" w:rsidP="00FD4843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DC19AE">
              <w:rPr>
                <w:rFonts w:eastAsiaTheme="minorEastAsia"/>
                <w:kern w:val="0"/>
                <w:szCs w:val="21"/>
              </w:rPr>
              <w:t>80.30</w:t>
            </w:r>
          </w:p>
        </w:tc>
        <w:tc>
          <w:tcPr>
            <w:tcW w:w="1562" w:type="dxa"/>
            <w:vAlign w:val="center"/>
          </w:tcPr>
          <w:p w:rsidR="00FD4843" w:rsidRPr="00DC19AE" w:rsidRDefault="00FD4843" w:rsidP="00FD4843">
            <w:pPr>
              <w:widowControl/>
              <w:spacing w:line="200" w:lineRule="exact"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FD4843" w:rsidRPr="00DC19AE" w:rsidTr="00504DA5">
        <w:trPr>
          <w:trHeight w:val="340"/>
        </w:trPr>
        <w:tc>
          <w:tcPr>
            <w:tcW w:w="959" w:type="dxa"/>
            <w:vAlign w:val="center"/>
          </w:tcPr>
          <w:p w:rsidR="00FD4843" w:rsidRPr="00DC19AE" w:rsidRDefault="00FD4843" w:rsidP="008A4482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 w:rsidRPr="00DC19AE">
              <w:rPr>
                <w:rFonts w:eastAsiaTheme="minorEastAsia"/>
                <w:szCs w:val="21"/>
              </w:rPr>
              <w:t>0</w:t>
            </w:r>
            <w:r w:rsidR="008A4482" w:rsidRPr="00DC19AE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2874" w:type="dxa"/>
            <w:vAlign w:val="center"/>
          </w:tcPr>
          <w:p w:rsidR="00FD4843" w:rsidRPr="00DC19AE" w:rsidRDefault="00FD4843" w:rsidP="00FD484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DC19AE">
              <w:rPr>
                <w:rFonts w:hAnsi="DengXian"/>
                <w:kern w:val="0"/>
                <w:szCs w:val="21"/>
              </w:rPr>
              <w:t>峨眉扩试生产线改造设备</w:t>
            </w:r>
          </w:p>
        </w:tc>
        <w:tc>
          <w:tcPr>
            <w:tcW w:w="1378" w:type="dxa"/>
            <w:vAlign w:val="center"/>
          </w:tcPr>
          <w:p w:rsidR="00FD4843" w:rsidRPr="00DC19AE" w:rsidRDefault="00FD4843" w:rsidP="000A2FF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DC19AE">
              <w:rPr>
                <w:rFonts w:eastAsiaTheme="minorEastAsia"/>
                <w:kern w:val="0"/>
                <w:szCs w:val="21"/>
              </w:rPr>
              <w:t>1</w:t>
            </w:r>
            <w:r w:rsidR="000A2FFC" w:rsidRPr="00DC19AE"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FD4843" w:rsidRPr="00DC19AE" w:rsidRDefault="000A2FFC" w:rsidP="00FD4843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DC19AE">
              <w:rPr>
                <w:rFonts w:eastAsiaTheme="minorEastAsia"/>
                <w:kern w:val="0"/>
                <w:szCs w:val="21"/>
              </w:rPr>
              <w:t>68.54</w:t>
            </w:r>
          </w:p>
        </w:tc>
        <w:tc>
          <w:tcPr>
            <w:tcW w:w="1562" w:type="dxa"/>
            <w:vAlign w:val="center"/>
          </w:tcPr>
          <w:p w:rsidR="00FD4843" w:rsidRPr="00DC19AE" w:rsidRDefault="00FD4843" w:rsidP="00FD4843">
            <w:pPr>
              <w:widowControl/>
              <w:spacing w:line="32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:rsidR="00FD4843" w:rsidRPr="00DC19AE" w:rsidTr="00504DA5">
        <w:trPr>
          <w:trHeight w:val="340"/>
        </w:trPr>
        <w:tc>
          <w:tcPr>
            <w:tcW w:w="959" w:type="dxa"/>
            <w:vAlign w:val="center"/>
          </w:tcPr>
          <w:p w:rsidR="00FD4843" w:rsidRPr="00DC19AE" w:rsidRDefault="00FD4843" w:rsidP="00FD4843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FD4843" w:rsidRPr="00DC19AE" w:rsidRDefault="00FD4843" w:rsidP="00FD484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FD4843" w:rsidRPr="00DC19AE" w:rsidRDefault="00FD4843" w:rsidP="00FD4843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D4843" w:rsidRPr="00DC19AE" w:rsidRDefault="00FD4843" w:rsidP="00FD4843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D4843" w:rsidRPr="00DC19AE" w:rsidRDefault="00FD4843" w:rsidP="00FD4843">
            <w:pPr>
              <w:widowControl/>
              <w:spacing w:line="32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:rsidR="00FD4843" w:rsidRPr="00DC19AE" w:rsidTr="00504DA5">
        <w:trPr>
          <w:trHeight w:val="340"/>
        </w:trPr>
        <w:tc>
          <w:tcPr>
            <w:tcW w:w="959" w:type="dxa"/>
            <w:vAlign w:val="center"/>
          </w:tcPr>
          <w:p w:rsidR="00FD4843" w:rsidRPr="00DC19AE" w:rsidRDefault="00FD4843" w:rsidP="00FD4843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FD4843" w:rsidRPr="00DC19AE" w:rsidRDefault="00FD4843" w:rsidP="00FD484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FD4843" w:rsidRPr="00DC19AE" w:rsidRDefault="00FD4843" w:rsidP="00FD4843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D4843" w:rsidRPr="00DC19AE" w:rsidRDefault="00FD4843" w:rsidP="00FD4843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D4843" w:rsidRPr="00DC19AE" w:rsidRDefault="00FD4843" w:rsidP="00FD4843">
            <w:pPr>
              <w:widowControl/>
              <w:spacing w:line="32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</w:tbl>
    <w:p w:rsidR="00DC19AE" w:rsidRDefault="00DC19AE" w:rsidP="00FD4843">
      <w:pPr>
        <w:rPr>
          <w:sz w:val="24"/>
        </w:rPr>
      </w:pPr>
    </w:p>
    <w:sectPr w:rsidR="00DC19AE" w:rsidSect="003B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6A" w:rsidRDefault="00B53A6A" w:rsidP="000A503B">
      <w:r>
        <w:separator/>
      </w:r>
    </w:p>
  </w:endnote>
  <w:endnote w:type="continuationSeparator" w:id="0">
    <w:p w:rsidR="00B53A6A" w:rsidRDefault="00B53A6A" w:rsidP="000A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6A" w:rsidRDefault="00B53A6A" w:rsidP="000A503B">
      <w:r>
        <w:separator/>
      </w:r>
    </w:p>
  </w:footnote>
  <w:footnote w:type="continuationSeparator" w:id="0">
    <w:p w:rsidR="00B53A6A" w:rsidRDefault="00B53A6A" w:rsidP="000A5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03B"/>
    <w:rsid w:val="000A2FFC"/>
    <w:rsid w:val="000A503B"/>
    <w:rsid w:val="000C5FEF"/>
    <w:rsid w:val="001C5178"/>
    <w:rsid w:val="00233ECD"/>
    <w:rsid w:val="002B3840"/>
    <w:rsid w:val="003F5C02"/>
    <w:rsid w:val="00633F72"/>
    <w:rsid w:val="00704A0E"/>
    <w:rsid w:val="007B7CE2"/>
    <w:rsid w:val="00852283"/>
    <w:rsid w:val="00853E1E"/>
    <w:rsid w:val="00875EF6"/>
    <w:rsid w:val="00884D2F"/>
    <w:rsid w:val="008A4482"/>
    <w:rsid w:val="008A6510"/>
    <w:rsid w:val="008C3B94"/>
    <w:rsid w:val="00970C9F"/>
    <w:rsid w:val="00994C83"/>
    <w:rsid w:val="00B2489A"/>
    <w:rsid w:val="00B343EB"/>
    <w:rsid w:val="00B53A6A"/>
    <w:rsid w:val="00C54C8F"/>
    <w:rsid w:val="00D34ABD"/>
    <w:rsid w:val="00DC19AE"/>
    <w:rsid w:val="00DC3A2E"/>
    <w:rsid w:val="00DF4F13"/>
    <w:rsid w:val="00F21170"/>
    <w:rsid w:val="00F369FD"/>
    <w:rsid w:val="00FC72CF"/>
    <w:rsid w:val="00F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03B"/>
    <w:rPr>
      <w:sz w:val="18"/>
      <w:szCs w:val="18"/>
    </w:rPr>
  </w:style>
  <w:style w:type="character" w:styleId="a5">
    <w:name w:val="Hyperlink"/>
    <w:basedOn w:val="a0"/>
    <w:qFormat/>
    <w:rsid w:val="000A5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杨永涛</dc:creator>
  <cp:keywords/>
  <dc:description/>
  <cp:lastModifiedBy>何佳</cp:lastModifiedBy>
  <cp:revision>15</cp:revision>
  <cp:lastPrinted>2023-08-02T07:02:00Z</cp:lastPrinted>
  <dcterms:created xsi:type="dcterms:W3CDTF">2023-06-19T11:30:00Z</dcterms:created>
  <dcterms:modified xsi:type="dcterms:W3CDTF">2023-08-02T07:46:00Z</dcterms:modified>
</cp:coreProperties>
</file>